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4E" w:rsidRDefault="00DF394E"/>
    <w:p w:rsidR="001E43AC" w:rsidRPr="001E43AC" w:rsidRDefault="001E43AC" w:rsidP="001E43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1E43AC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Mladi manager 2015 je Gregor Rebolj</w:t>
      </w:r>
    </w:p>
    <w:p w:rsidR="001E43AC" w:rsidRPr="001E43AC" w:rsidRDefault="001E43AC" w:rsidP="001E43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E43AC" w:rsidRPr="001E43AC" w:rsidRDefault="001E43AC" w:rsidP="001E43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E43A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Gregor Rebolj, Klika</w:t>
      </w:r>
    </w:p>
    <w:p w:rsidR="001E43AC" w:rsidRPr="001E43AC" w:rsidRDefault="001E43AC" w:rsidP="001E4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»Zdaj imam pisno potrdilo, da sem še vedno mlad,« se je ob prejemu priznanja Mladi manager 2015 pošalil </w:t>
      </w:r>
      <w:r w:rsidRPr="001E43A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Gregor Rebolj:</w:t>
      </w:r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> »Nagrado razumem kot priznanje za dosedanje delo in spodbudo za naprej.«</w:t>
      </w:r>
    </w:p>
    <w:p w:rsidR="001E43AC" w:rsidRPr="001E43AC" w:rsidRDefault="001E43AC" w:rsidP="001E4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1E43AC" w:rsidRPr="001E43AC" w:rsidRDefault="001E43AC" w:rsidP="001E4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E43A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  <w:t>V treh letih do osupljivih rezultatov</w:t>
      </w:r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Podjetje Klika, ki ga je leta 2003 soustanovil Gregor Rebolj, je raziskovalno-razvojni laboratorij za programske rešitve s poudarkom na mobilnih platformah in obdelavi podatkov v realnem času. Klika je leta 2012 postala del švicarske skupine </w:t>
      </w:r>
      <w:proofErr w:type="spellStart"/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>Sportradar</w:t>
      </w:r>
      <w:proofErr w:type="spellEnd"/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vodilnega svetovnega ponudnika športnih podatkov, Rebolj pa </w:t>
      </w:r>
      <w:proofErr w:type="spellStart"/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>Sportradarjev</w:t>
      </w:r>
      <w:proofErr w:type="spellEnd"/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direktor mobilnih storitev. Pod njegovim vodstvom je Klika zrasla iz petih zaposlenih na skoraj 100, promet se je v zadnjih treh letih povečal za 355 %, dobiček pa za 245 %</w:t>
      </w:r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1E43A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Vizija je biti prvi</w:t>
      </w:r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Skupina celoten dobiček vlaga v rast in nov razvoj. »</w:t>
      </w:r>
      <w:proofErr w:type="spellStart"/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>Sportradar</w:t>
      </w:r>
      <w:proofErr w:type="spellEnd"/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petih letih vidim kot vodilnega ponudnika športnih podatkov. V zadnjih letih v skupini namensko posvečamo več pozornosti storitvam, ki ustvarjajo dodano vrednost tudi izven sveta športnih stav. Od mesta klasičnega ponudnika, prenašalca športnih podatkov, se premikamo k ponudniku, ki je neposredno v stiku z vsakim končnim uporabnikom svojih strank.« </w:t>
      </w:r>
    </w:p>
    <w:p w:rsidR="001E43AC" w:rsidRPr="001E43AC" w:rsidRDefault="001E43AC" w:rsidP="001E4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E43AC" w:rsidRPr="001E43AC" w:rsidRDefault="001E43AC" w:rsidP="001E4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E43AC">
        <w:rPr>
          <w:rFonts w:ascii="Times New Roman" w:eastAsia="Times New Roman" w:hAnsi="Times New Roman" w:cs="Times New Roman"/>
          <w:sz w:val="24"/>
          <w:szCs w:val="24"/>
          <w:lang w:eastAsia="sl-SI"/>
        </w:rPr>
        <w:t>Osredotočenost na cilje, analitično razmišljanje in dobro prenašanje zagona na sodelavce, so Reboljeve ključne lastnosti, za uspešno doseganje skupnih ciljev: v prihodnosti želijo ustvariti laboratorij inovacij, v katerem bi raziskovali in preizkušali nove tehnologije.</w:t>
      </w:r>
    </w:p>
    <w:p w:rsidR="001E43AC" w:rsidRDefault="001E43AC"/>
    <w:sectPr w:rsidR="001E4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AC"/>
    <w:rsid w:val="001E43AC"/>
    <w:rsid w:val="00D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E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1E4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1E43A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1E43A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E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1E43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1E43A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1E43A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2017-01-30T13:53:00Z</dcterms:created>
  <dcterms:modified xsi:type="dcterms:W3CDTF">2017-01-30T13:54:00Z</dcterms:modified>
</cp:coreProperties>
</file>